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7313" w14:textId="26382944" w:rsidR="00D767BC" w:rsidRPr="00220649" w:rsidRDefault="00E9141B" w:rsidP="00220649">
      <w:pPr>
        <w:pStyle w:val="Heading1"/>
        <w:rPr>
          <w:lang w:val="en-US"/>
        </w:rPr>
      </w:pPr>
      <w:r w:rsidRPr="00220649">
        <w:rPr>
          <w:lang w:val="en-US"/>
        </w:rPr>
        <w:t xml:space="preserve">Model-based assessment of </w:t>
      </w:r>
      <w:r w:rsidR="00B344F0">
        <w:rPr>
          <w:lang w:val="en-US"/>
        </w:rPr>
        <w:t>water table manage</w:t>
      </w:r>
      <w:r w:rsidRPr="00220649">
        <w:rPr>
          <w:lang w:val="en-US"/>
        </w:rPr>
        <w:t>ment solutions using the hydrological process-based Flush model</w:t>
      </w:r>
    </w:p>
    <w:p w14:paraId="54A26DFC" w14:textId="6FA0BCF0" w:rsidR="00E9141B" w:rsidRDefault="00E9141B">
      <w:pPr>
        <w:rPr>
          <w:lang w:val="en-US"/>
        </w:rPr>
      </w:pPr>
    </w:p>
    <w:p w14:paraId="0AAD071A" w14:textId="6C7659D7" w:rsidR="00893E64" w:rsidRPr="00C20685" w:rsidRDefault="2ABB51F3" w:rsidP="00893E64">
      <w:pPr>
        <w:jc w:val="left"/>
      </w:pPr>
      <w:r w:rsidRPr="00C20685">
        <w:t>Kielo Isomäki</w:t>
      </w:r>
      <w:r w:rsidR="006F043A">
        <w:rPr>
          <w:vertAlign w:val="superscript"/>
        </w:rPr>
        <w:t>1</w:t>
      </w:r>
      <w:r w:rsidRPr="00C20685">
        <w:t>, Elina Paavonen</w:t>
      </w:r>
      <w:r w:rsidR="006F043A">
        <w:rPr>
          <w:vertAlign w:val="superscript"/>
        </w:rPr>
        <w:t>1</w:t>
      </w:r>
      <w:r w:rsidRPr="00C20685">
        <w:t>, Heidi Salo</w:t>
      </w:r>
      <w:r w:rsidR="006F043A">
        <w:rPr>
          <w:vertAlign w:val="superscript"/>
        </w:rPr>
        <w:t>1</w:t>
      </w:r>
      <w:r w:rsidRPr="00C20685">
        <w:t>, Aleksi Salla</w:t>
      </w:r>
      <w:r w:rsidR="006F043A">
        <w:rPr>
          <w:vertAlign w:val="superscript"/>
        </w:rPr>
        <w:t>1</w:t>
      </w:r>
      <w:r w:rsidRPr="00C20685">
        <w:t>, Harri Koivusalo</w:t>
      </w:r>
      <w:r w:rsidR="006F043A">
        <w:rPr>
          <w:vertAlign w:val="superscript"/>
        </w:rPr>
        <w:t>1</w:t>
      </w:r>
      <w:r w:rsidR="00893E64">
        <w:br/>
      </w:r>
      <w:r w:rsidR="003C72D4">
        <w:rPr>
          <w:vertAlign w:val="superscript"/>
        </w:rPr>
        <w:t>1</w:t>
      </w:r>
      <w:r w:rsidR="00893E64">
        <w:t xml:space="preserve">Aalto </w:t>
      </w:r>
      <w:proofErr w:type="spellStart"/>
      <w:r w:rsidR="00893E64">
        <w:t>University</w:t>
      </w:r>
      <w:proofErr w:type="spellEnd"/>
      <w:r w:rsidR="006F043A">
        <w:t xml:space="preserve">, Department of </w:t>
      </w:r>
      <w:proofErr w:type="spellStart"/>
      <w:r w:rsidR="006F043A">
        <w:t>Built</w:t>
      </w:r>
      <w:proofErr w:type="spellEnd"/>
      <w:r w:rsidR="006F043A">
        <w:t xml:space="preserve"> Environment</w:t>
      </w:r>
    </w:p>
    <w:p w14:paraId="14BA4C5E" w14:textId="4A1E09B4" w:rsidR="009C682A" w:rsidRDefault="00E9141B">
      <w:pPr>
        <w:rPr>
          <w:lang w:val="en-US"/>
        </w:rPr>
      </w:pPr>
      <w:r w:rsidRPr="75666C45">
        <w:rPr>
          <w:lang w:val="en-US"/>
        </w:rPr>
        <w:t xml:space="preserve">Modeling tools combined with field data </w:t>
      </w:r>
      <w:r w:rsidR="000564C4" w:rsidRPr="75666C45">
        <w:rPr>
          <w:lang w:val="en-US"/>
        </w:rPr>
        <w:t>can efficiently</w:t>
      </w:r>
      <w:r w:rsidR="00AB3135" w:rsidRPr="75666C45">
        <w:rPr>
          <w:lang w:val="en-US"/>
        </w:rPr>
        <w:t xml:space="preserve"> </w:t>
      </w:r>
      <w:r w:rsidR="000564C4" w:rsidRPr="75666C45">
        <w:rPr>
          <w:lang w:val="en-US"/>
        </w:rPr>
        <w:t>simulate</w:t>
      </w:r>
      <w:r w:rsidR="00AB3135" w:rsidRPr="75666C45">
        <w:rPr>
          <w:lang w:val="en-US"/>
        </w:rPr>
        <w:t xml:space="preserve"> the performance of different</w:t>
      </w:r>
      <w:r w:rsidR="000564C4" w:rsidRPr="75666C45">
        <w:rPr>
          <w:lang w:val="en-US"/>
        </w:rPr>
        <w:t xml:space="preserve"> water table</w:t>
      </w:r>
      <w:r w:rsidR="00AB3135" w:rsidRPr="75666C45">
        <w:rPr>
          <w:lang w:val="en-US"/>
        </w:rPr>
        <w:t xml:space="preserve"> </w:t>
      </w:r>
      <w:r w:rsidR="000564C4" w:rsidRPr="75666C45">
        <w:rPr>
          <w:lang w:val="en-US"/>
        </w:rPr>
        <w:t xml:space="preserve">management </w:t>
      </w:r>
      <w:r w:rsidR="00AB3135" w:rsidRPr="75666C45">
        <w:rPr>
          <w:lang w:val="en-US"/>
        </w:rPr>
        <w:t xml:space="preserve">scenarios under </w:t>
      </w:r>
      <w:r w:rsidR="000564C4" w:rsidRPr="75666C45">
        <w:rPr>
          <w:lang w:val="en-US"/>
        </w:rPr>
        <w:t xml:space="preserve">the </w:t>
      </w:r>
      <w:r w:rsidR="00AB3135" w:rsidRPr="75666C45">
        <w:rPr>
          <w:lang w:val="en-US"/>
        </w:rPr>
        <w:t>same hydrological conditions</w:t>
      </w:r>
      <w:r w:rsidR="009C682A" w:rsidRPr="75666C45">
        <w:rPr>
          <w:lang w:val="en-US"/>
        </w:rPr>
        <w:t>.</w:t>
      </w:r>
      <w:r w:rsidR="00530177" w:rsidRPr="75666C45">
        <w:rPr>
          <w:lang w:val="en-US"/>
        </w:rPr>
        <w:t xml:space="preserve"> Field experiments provide</w:t>
      </w:r>
      <w:r w:rsidRPr="75666C45" w:rsidDel="00530177">
        <w:rPr>
          <w:lang w:val="en-US"/>
        </w:rPr>
        <w:t xml:space="preserve"> the</w:t>
      </w:r>
      <w:r w:rsidR="00530177" w:rsidRPr="75666C45">
        <w:rPr>
          <w:lang w:val="en-US"/>
        </w:rPr>
        <w:t xml:space="preserve"> necessary data to verify the model behavior for the simulated settings. In this study</w:t>
      </w:r>
      <w:r w:rsidR="14079170" w:rsidRPr="75666C45">
        <w:rPr>
          <w:lang w:val="en-US"/>
        </w:rPr>
        <w:t>,</w:t>
      </w:r>
      <w:r w:rsidR="00530177" w:rsidRPr="75666C45">
        <w:rPr>
          <w:lang w:val="en-US"/>
        </w:rPr>
        <w:t xml:space="preserve"> two model setups based on field data were built and used for simulating the effects of</w:t>
      </w:r>
      <w:r w:rsidR="04570DDD" w:rsidRPr="75666C45">
        <w:rPr>
          <w:lang w:val="en-US"/>
        </w:rPr>
        <w:t xml:space="preserve"> adjustable</w:t>
      </w:r>
      <w:r w:rsidR="00530177" w:rsidRPr="75666C45">
        <w:rPr>
          <w:lang w:val="en-US"/>
        </w:rPr>
        <w:t xml:space="preserve"> water </w:t>
      </w:r>
      <w:r w:rsidR="000564C4" w:rsidRPr="75666C45">
        <w:rPr>
          <w:lang w:val="en-US"/>
        </w:rPr>
        <w:t xml:space="preserve">table </w:t>
      </w:r>
      <w:r w:rsidR="00530177" w:rsidRPr="75666C45">
        <w:rPr>
          <w:lang w:val="en-US"/>
        </w:rPr>
        <w:t>management schemes</w:t>
      </w:r>
      <w:r w:rsidR="000564C4" w:rsidRPr="75666C45">
        <w:rPr>
          <w:lang w:val="en-US"/>
        </w:rPr>
        <w:t xml:space="preserve"> in </w:t>
      </w:r>
      <w:r w:rsidR="478267D9" w:rsidRPr="4CA8B0C3">
        <w:rPr>
          <w:lang w:val="en-US"/>
        </w:rPr>
        <w:t xml:space="preserve">an </w:t>
      </w:r>
      <w:r w:rsidR="000564C4" w:rsidRPr="75666C45">
        <w:rPr>
          <w:lang w:val="en-US"/>
        </w:rPr>
        <w:t xml:space="preserve">arable </w:t>
      </w:r>
      <w:r w:rsidR="1E809067" w:rsidRPr="4CA8B0C3">
        <w:rPr>
          <w:lang w:val="en-US"/>
        </w:rPr>
        <w:t>area</w:t>
      </w:r>
      <w:r w:rsidR="2C7E3E29" w:rsidRPr="5B9A0B62">
        <w:rPr>
          <w:lang w:val="en-US"/>
        </w:rPr>
        <w:t>.</w:t>
      </w:r>
      <w:r w:rsidR="009C682A" w:rsidRPr="75666C45">
        <w:rPr>
          <w:lang w:val="en-US"/>
        </w:rPr>
        <w:t xml:space="preserve"> Th</w:t>
      </w:r>
      <w:r w:rsidR="00530177" w:rsidRPr="75666C45">
        <w:rPr>
          <w:lang w:val="en-US"/>
        </w:rPr>
        <w:t>e aim was</w:t>
      </w:r>
      <w:r w:rsidR="009C682A" w:rsidRPr="75666C45">
        <w:rPr>
          <w:lang w:val="en-US"/>
        </w:rPr>
        <w:t xml:space="preserve"> to distinguish the combined effects of </w:t>
      </w:r>
      <w:r w:rsidR="00530177" w:rsidRPr="75666C45">
        <w:rPr>
          <w:lang w:val="en-US"/>
        </w:rPr>
        <w:t xml:space="preserve">controlled subsurface drainage and damming of a main drainage ditch to </w:t>
      </w:r>
      <w:r w:rsidR="005F3712" w:rsidRPr="75666C45">
        <w:rPr>
          <w:lang w:val="en-US"/>
        </w:rPr>
        <w:t xml:space="preserve">optimize </w:t>
      </w:r>
      <w:r w:rsidR="00530177" w:rsidRPr="75666C45">
        <w:rPr>
          <w:lang w:val="en-US"/>
        </w:rPr>
        <w:t xml:space="preserve">agricultural water management </w:t>
      </w:r>
      <w:r w:rsidR="005F3712" w:rsidRPr="75666C45">
        <w:rPr>
          <w:lang w:val="en-US"/>
        </w:rPr>
        <w:t xml:space="preserve">practices </w:t>
      </w:r>
      <w:r w:rsidR="00530177" w:rsidRPr="75666C45">
        <w:rPr>
          <w:lang w:val="en-US"/>
        </w:rPr>
        <w:t xml:space="preserve">to different hydrological conditions. </w:t>
      </w:r>
    </w:p>
    <w:p w14:paraId="4A52E0D1" w14:textId="7D6711A2" w:rsidR="00C20685" w:rsidRDefault="009C682A">
      <w:pPr>
        <w:rPr>
          <w:lang w:val="en-US"/>
        </w:rPr>
      </w:pPr>
      <w:r w:rsidRPr="75666C45">
        <w:rPr>
          <w:lang w:val="en-US"/>
        </w:rPr>
        <w:t xml:space="preserve">The study was conducted by running model simulations </w:t>
      </w:r>
      <w:r w:rsidR="00220649" w:rsidRPr="75666C45">
        <w:rPr>
          <w:lang w:val="en-US"/>
        </w:rPr>
        <w:t xml:space="preserve">separately for </w:t>
      </w:r>
      <w:r w:rsidR="00306EEB" w:rsidRPr="75666C45">
        <w:rPr>
          <w:lang w:val="en-US"/>
        </w:rPr>
        <w:t xml:space="preserve">one agricultural </w:t>
      </w:r>
      <w:r w:rsidR="00220649" w:rsidRPr="75666C45">
        <w:rPr>
          <w:lang w:val="en-US"/>
        </w:rPr>
        <w:t xml:space="preserve">field and </w:t>
      </w:r>
      <w:r w:rsidR="00B76D80" w:rsidRPr="75666C45">
        <w:rPr>
          <w:lang w:val="en-US"/>
        </w:rPr>
        <w:t xml:space="preserve">a </w:t>
      </w:r>
      <w:r w:rsidR="00306EEB" w:rsidRPr="75666C45">
        <w:rPr>
          <w:lang w:val="en-US"/>
        </w:rPr>
        <w:t xml:space="preserve">distinct </w:t>
      </w:r>
      <w:r w:rsidR="00220649" w:rsidRPr="75666C45">
        <w:rPr>
          <w:lang w:val="en-US"/>
        </w:rPr>
        <w:t xml:space="preserve">main drainage ditch scale application. The field scale simulations were done using a two-dimensional computational grid </w:t>
      </w:r>
      <w:r w:rsidR="00306EEB" w:rsidRPr="75666C45">
        <w:rPr>
          <w:lang w:val="en-US"/>
        </w:rPr>
        <w:t xml:space="preserve">that </w:t>
      </w:r>
      <w:r w:rsidR="00B76D80" w:rsidRPr="75666C45">
        <w:rPr>
          <w:lang w:val="en-US"/>
        </w:rPr>
        <w:t>comprised of</w:t>
      </w:r>
      <w:r w:rsidR="00306EEB" w:rsidRPr="75666C45">
        <w:rPr>
          <w:lang w:val="en-US"/>
        </w:rPr>
        <w:t xml:space="preserve"> the </w:t>
      </w:r>
      <w:r w:rsidR="00B76D80" w:rsidRPr="75666C45">
        <w:rPr>
          <w:lang w:val="en-US"/>
        </w:rPr>
        <w:t>main hydrological processes</w:t>
      </w:r>
      <w:r w:rsidR="00306EEB" w:rsidRPr="75666C45">
        <w:rPr>
          <w:lang w:val="en-US"/>
        </w:rPr>
        <w:t xml:space="preserve"> </w:t>
      </w:r>
      <w:r w:rsidR="00540BBA" w:rsidRPr="75666C45">
        <w:rPr>
          <w:lang w:val="en-US"/>
        </w:rPr>
        <w:t xml:space="preserve">within a field </w:t>
      </w:r>
      <w:r w:rsidR="00306EEB" w:rsidRPr="75666C45">
        <w:rPr>
          <w:lang w:val="en-US"/>
        </w:rPr>
        <w:t xml:space="preserve">whereas </w:t>
      </w:r>
      <w:r w:rsidR="00220649" w:rsidRPr="75666C45">
        <w:rPr>
          <w:lang w:val="en-US"/>
        </w:rPr>
        <w:t xml:space="preserve">the main drainage ditch scale simulations were </w:t>
      </w:r>
      <w:r w:rsidR="00B76D80" w:rsidRPr="75666C45">
        <w:rPr>
          <w:lang w:val="en-US"/>
        </w:rPr>
        <w:t>executed with</w:t>
      </w:r>
      <w:r w:rsidR="00306EEB" w:rsidRPr="75666C45">
        <w:rPr>
          <w:lang w:val="en-US"/>
        </w:rPr>
        <w:t xml:space="preserve"> </w:t>
      </w:r>
      <w:r w:rsidR="00220649" w:rsidRPr="75666C45">
        <w:rPr>
          <w:lang w:val="en-US"/>
        </w:rPr>
        <w:t xml:space="preserve">one-dimensional </w:t>
      </w:r>
      <w:r w:rsidR="00B76D80" w:rsidRPr="75666C45">
        <w:rPr>
          <w:lang w:val="en-US"/>
        </w:rPr>
        <w:t xml:space="preserve">computational description </w:t>
      </w:r>
      <w:r w:rsidR="00220649" w:rsidRPr="75666C45">
        <w:rPr>
          <w:lang w:val="en-US"/>
        </w:rPr>
        <w:t>of a</w:t>
      </w:r>
      <w:r w:rsidR="00B76D80" w:rsidRPr="75666C45">
        <w:rPr>
          <w:lang w:val="en-US"/>
        </w:rPr>
        <w:t>n</w:t>
      </w:r>
      <w:r w:rsidR="00220649" w:rsidRPr="75666C45">
        <w:rPr>
          <w:lang w:val="en-US"/>
        </w:rPr>
        <w:t xml:space="preserve"> </w:t>
      </w:r>
      <w:r w:rsidR="00B76D80" w:rsidRPr="75666C45">
        <w:rPr>
          <w:lang w:val="en-US"/>
        </w:rPr>
        <w:t xml:space="preserve">open channel ditch </w:t>
      </w:r>
      <w:r w:rsidR="00220649" w:rsidRPr="75666C45">
        <w:rPr>
          <w:lang w:val="en-US"/>
        </w:rPr>
        <w:t xml:space="preserve">network. The study sites </w:t>
      </w:r>
      <w:r w:rsidR="00C20685" w:rsidRPr="75666C45">
        <w:rPr>
          <w:lang w:val="en-US"/>
        </w:rPr>
        <w:t>were in</w:t>
      </w:r>
      <w:r w:rsidR="00306EEB" w:rsidRPr="75666C45">
        <w:rPr>
          <w:lang w:val="en-US"/>
        </w:rPr>
        <w:t xml:space="preserve"> </w:t>
      </w:r>
      <w:proofErr w:type="spellStart"/>
      <w:r w:rsidR="00220649" w:rsidRPr="75666C45">
        <w:rPr>
          <w:lang w:val="en-US"/>
        </w:rPr>
        <w:t>Sievi</w:t>
      </w:r>
      <w:proofErr w:type="spellEnd"/>
      <w:r w:rsidR="00220649" w:rsidRPr="75666C45">
        <w:rPr>
          <w:lang w:val="en-US"/>
        </w:rPr>
        <w:t xml:space="preserve"> </w:t>
      </w:r>
      <w:r w:rsidR="2A7BBBE7" w:rsidRPr="75666C45">
        <w:rPr>
          <w:lang w:val="en-US"/>
        </w:rPr>
        <w:t xml:space="preserve">North </w:t>
      </w:r>
      <w:r w:rsidR="00220649" w:rsidRPr="75666C45">
        <w:rPr>
          <w:lang w:val="en-US"/>
        </w:rPr>
        <w:t xml:space="preserve">Ostrobothnia approximately 10 km away from each other. </w:t>
      </w:r>
      <w:r w:rsidR="00B76D80" w:rsidRPr="75666C45">
        <w:rPr>
          <w:lang w:val="en-US"/>
        </w:rPr>
        <w:t>Both applications were parameterized based on available field data</w:t>
      </w:r>
      <w:r w:rsidR="003F1677" w:rsidRPr="75666C45">
        <w:rPr>
          <w:lang w:val="en-US"/>
        </w:rPr>
        <w:t xml:space="preserve"> measurements</w:t>
      </w:r>
      <w:r w:rsidR="00B76D80" w:rsidRPr="75666C45">
        <w:rPr>
          <w:lang w:val="en-US"/>
        </w:rPr>
        <w:t>. The field scale simulations were done for a 12-year period using measured meteorolo</w:t>
      </w:r>
      <w:r w:rsidR="003F1677" w:rsidRPr="75666C45">
        <w:rPr>
          <w:lang w:val="en-US"/>
        </w:rPr>
        <w:t xml:space="preserve">gical inputs and the main drainage ditch simulations were run for year 2021. The </w:t>
      </w:r>
      <w:r w:rsidR="002631B4">
        <w:rPr>
          <w:lang w:val="en-US"/>
        </w:rPr>
        <w:t>simulated water balan</w:t>
      </w:r>
      <w:r w:rsidR="00651202">
        <w:rPr>
          <w:lang w:val="en-US"/>
        </w:rPr>
        <w:t>ce of the field</w:t>
      </w:r>
      <w:r w:rsidR="003F1677" w:rsidRPr="75666C45">
        <w:rPr>
          <w:lang w:val="en-US"/>
        </w:rPr>
        <w:t xml:space="preserve"> provided the inflow boundary condition for the ditch network simulations</w:t>
      </w:r>
      <w:r w:rsidR="4E75817F" w:rsidRPr="75666C45">
        <w:rPr>
          <w:lang w:val="en-US"/>
        </w:rPr>
        <w:t>.</w:t>
      </w:r>
    </w:p>
    <w:p w14:paraId="39B14FE0" w14:textId="1A9D6906" w:rsidR="00220649" w:rsidRPr="00C20685" w:rsidRDefault="003F1677">
      <w:pPr>
        <w:rPr>
          <w:lang w:val="en-US"/>
        </w:rPr>
      </w:pPr>
      <w:r w:rsidRPr="75666C45">
        <w:rPr>
          <w:lang w:val="en-US"/>
        </w:rPr>
        <w:t xml:space="preserve">The results demonstrated the </w:t>
      </w:r>
      <w:proofErr w:type="spellStart"/>
      <w:r w:rsidRPr="75666C45">
        <w:rPr>
          <w:lang w:val="en-US"/>
        </w:rPr>
        <w:t>spatio</w:t>
      </w:r>
      <w:proofErr w:type="spellEnd"/>
      <w:r w:rsidRPr="75666C45">
        <w:rPr>
          <w:lang w:val="en-US"/>
        </w:rPr>
        <w:t>-temporal effects of damming in the ditch network as well as on</w:t>
      </w:r>
      <w:r w:rsidR="00540BBA" w:rsidRPr="75666C45">
        <w:rPr>
          <w:lang w:val="en-US"/>
        </w:rPr>
        <w:t xml:space="preserve"> the field. The extent of the damming </w:t>
      </w:r>
      <w:r w:rsidR="09B53FFD" w:rsidRPr="75666C45">
        <w:rPr>
          <w:lang w:val="en-US"/>
        </w:rPr>
        <w:t xml:space="preserve">effect </w:t>
      </w:r>
      <w:r w:rsidR="00540BBA" w:rsidRPr="75666C45">
        <w:rPr>
          <w:lang w:val="en-US"/>
        </w:rPr>
        <w:t xml:space="preserve">was </w:t>
      </w:r>
      <w:r w:rsidR="45B228AB" w:rsidRPr="75666C45">
        <w:rPr>
          <w:lang w:val="en-US"/>
        </w:rPr>
        <w:t>900</w:t>
      </w:r>
      <w:r w:rsidR="00540BBA" w:rsidRPr="75666C45">
        <w:rPr>
          <w:lang w:val="en-US"/>
        </w:rPr>
        <w:t xml:space="preserve"> m</w:t>
      </w:r>
      <w:r w:rsidR="3304CA52" w:rsidRPr="75666C45">
        <w:rPr>
          <w:lang w:val="en-US"/>
        </w:rPr>
        <w:t xml:space="preserve"> upstream of the dam</w:t>
      </w:r>
      <w:r w:rsidR="00540BBA" w:rsidRPr="75666C45">
        <w:rPr>
          <w:lang w:val="en-US"/>
        </w:rPr>
        <w:t xml:space="preserve"> in the ditch network and 200 m on the field. Additionally, the results indicated that water table management can increase the probability of optimal water table depths during</w:t>
      </w:r>
      <w:r w:rsidR="00EC1F7F" w:rsidRPr="75666C45">
        <w:rPr>
          <w:lang w:val="en-US"/>
        </w:rPr>
        <w:t xml:space="preserve"> growing seasons, but further information about irrigation and regulation schedule are needed</w:t>
      </w:r>
      <w:r w:rsidR="00540BBA" w:rsidRPr="75666C45">
        <w:rPr>
          <w:lang w:val="en-US"/>
        </w:rPr>
        <w:t>.</w:t>
      </w:r>
    </w:p>
    <w:p w14:paraId="5D875B9E" w14:textId="77777777" w:rsidR="00E9141B" w:rsidRPr="00833A44" w:rsidRDefault="00E9141B"/>
    <w:sectPr w:rsidR="00E9141B" w:rsidRPr="00833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1436F"/>
    <w:multiLevelType w:val="hybridMultilevel"/>
    <w:tmpl w:val="506E1D0E"/>
    <w:lvl w:ilvl="0" w:tplc="FBB84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1B"/>
    <w:rsid w:val="00013654"/>
    <w:rsid w:val="00042B44"/>
    <w:rsid w:val="00053808"/>
    <w:rsid w:val="000564C4"/>
    <w:rsid w:val="00057977"/>
    <w:rsid w:val="00062044"/>
    <w:rsid w:val="0006455C"/>
    <w:rsid w:val="0006460F"/>
    <w:rsid w:val="000901E8"/>
    <w:rsid w:val="00091AAA"/>
    <w:rsid w:val="00092CF5"/>
    <w:rsid w:val="0009379B"/>
    <w:rsid w:val="000A31F0"/>
    <w:rsid w:val="000B220A"/>
    <w:rsid w:val="000B567E"/>
    <w:rsid w:val="000C67B2"/>
    <w:rsid w:val="000D02E3"/>
    <w:rsid w:val="000F1A21"/>
    <w:rsid w:val="000F785E"/>
    <w:rsid w:val="00103BE7"/>
    <w:rsid w:val="00112613"/>
    <w:rsid w:val="00125F65"/>
    <w:rsid w:val="00136527"/>
    <w:rsid w:val="00145AFE"/>
    <w:rsid w:val="00150DDF"/>
    <w:rsid w:val="0017153D"/>
    <w:rsid w:val="00176143"/>
    <w:rsid w:val="001832FE"/>
    <w:rsid w:val="001C1BC2"/>
    <w:rsid w:val="001C5D2D"/>
    <w:rsid w:val="001C71D4"/>
    <w:rsid w:val="001C7BA1"/>
    <w:rsid w:val="001D645C"/>
    <w:rsid w:val="001F24F0"/>
    <w:rsid w:val="002054E6"/>
    <w:rsid w:val="0021444A"/>
    <w:rsid w:val="00216CEE"/>
    <w:rsid w:val="00220649"/>
    <w:rsid w:val="00221ECD"/>
    <w:rsid w:val="00230DE9"/>
    <w:rsid w:val="00236BFF"/>
    <w:rsid w:val="002414F9"/>
    <w:rsid w:val="00256401"/>
    <w:rsid w:val="00256790"/>
    <w:rsid w:val="002631B4"/>
    <w:rsid w:val="00270BA1"/>
    <w:rsid w:val="002754D6"/>
    <w:rsid w:val="00275B25"/>
    <w:rsid w:val="00281578"/>
    <w:rsid w:val="00286FA7"/>
    <w:rsid w:val="00293477"/>
    <w:rsid w:val="002A7EB1"/>
    <w:rsid w:val="002B1B3C"/>
    <w:rsid w:val="002B38DC"/>
    <w:rsid w:val="002B4E93"/>
    <w:rsid w:val="002C1D60"/>
    <w:rsid w:val="002D70B3"/>
    <w:rsid w:val="002F17B8"/>
    <w:rsid w:val="0030331B"/>
    <w:rsid w:val="00305BEC"/>
    <w:rsid w:val="00306EEB"/>
    <w:rsid w:val="003070BE"/>
    <w:rsid w:val="003120AB"/>
    <w:rsid w:val="00314A04"/>
    <w:rsid w:val="00317FB4"/>
    <w:rsid w:val="00325068"/>
    <w:rsid w:val="003451F4"/>
    <w:rsid w:val="0034543D"/>
    <w:rsid w:val="00345FD8"/>
    <w:rsid w:val="00353665"/>
    <w:rsid w:val="00363BA6"/>
    <w:rsid w:val="0037402F"/>
    <w:rsid w:val="00374269"/>
    <w:rsid w:val="003831F3"/>
    <w:rsid w:val="00383A47"/>
    <w:rsid w:val="00383BB0"/>
    <w:rsid w:val="00387577"/>
    <w:rsid w:val="003A02CF"/>
    <w:rsid w:val="003A0764"/>
    <w:rsid w:val="003B3367"/>
    <w:rsid w:val="003B4048"/>
    <w:rsid w:val="003C72D4"/>
    <w:rsid w:val="003D4865"/>
    <w:rsid w:val="003F1677"/>
    <w:rsid w:val="004035D0"/>
    <w:rsid w:val="0042128F"/>
    <w:rsid w:val="004224D3"/>
    <w:rsid w:val="00422D85"/>
    <w:rsid w:val="004231B3"/>
    <w:rsid w:val="00425C23"/>
    <w:rsid w:val="00426468"/>
    <w:rsid w:val="00426EA4"/>
    <w:rsid w:val="00427C4E"/>
    <w:rsid w:val="00430E12"/>
    <w:rsid w:val="004326AB"/>
    <w:rsid w:val="0043274A"/>
    <w:rsid w:val="00437A5B"/>
    <w:rsid w:val="00446FC4"/>
    <w:rsid w:val="004476D0"/>
    <w:rsid w:val="00447BC5"/>
    <w:rsid w:val="00451943"/>
    <w:rsid w:val="004626A3"/>
    <w:rsid w:val="0046320E"/>
    <w:rsid w:val="0046496E"/>
    <w:rsid w:val="0047138C"/>
    <w:rsid w:val="00480C55"/>
    <w:rsid w:val="00483E35"/>
    <w:rsid w:val="00483EB9"/>
    <w:rsid w:val="00487D64"/>
    <w:rsid w:val="00490E57"/>
    <w:rsid w:val="004916E2"/>
    <w:rsid w:val="004A3590"/>
    <w:rsid w:val="004B03A1"/>
    <w:rsid w:val="004B79AC"/>
    <w:rsid w:val="004C141E"/>
    <w:rsid w:val="004D0A2D"/>
    <w:rsid w:val="004D1173"/>
    <w:rsid w:val="004D79DD"/>
    <w:rsid w:val="004E3BDE"/>
    <w:rsid w:val="004F2957"/>
    <w:rsid w:val="004F70ED"/>
    <w:rsid w:val="005001F8"/>
    <w:rsid w:val="00505CBF"/>
    <w:rsid w:val="0051197B"/>
    <w:rsid w:val="00520010"/>
    <w:rsid w:val="00521572"/>
    <w:rsid w:val="00530177"/>
    <w:rsid w:val="00534472"/>
    <w:rsid w:val="00536BEE"/>
    <w:rsid w:val="00540BBA"/>
    <w:rsid w:val="00553685"/>
    <w:rsid w:val="00556EA1"/>
    <w:rsid w:val="0056054C"/>
    <w:rsid w:val="005642C9"/>
    <w:rsid w:val="00565560"/>
    <w:rsid w:val="00572920"/>
    <w:rsid w:val="005800CD"/>
    <w:rsid w:val="0058102D"/>
    <w:rsid w:val="00592691"/>
    <w:rsid w:val="00596A5E"/>
    <w:rsid w:val="00597B0E"/>
    <w:rsid w:val="005A37AF"/>
    <w:rsid w:val="005B24C9"/>
    <w:rsid w:val="005D20E9"/>
    <w:rsid w:val="005E2031"/>
    <w:rsid w:val="005F3712"/>
    <w:rsid w:val="005F513A"/>
    <w:rsid w:val="00600818"/>
    <w:rsid w:val="00625403"/>
    <w:rsid w:val="00626E4B"/>
    <w:rsid w:val="006305E4"/>
    <w:rsid w:val="0064390F"/>
    <w:rsid w:val="00651202"/>
    <w:rsid w:val="00663C3B"/>
    <w:rsid w:val="00671C00"/>
    <w:rsid w:val="006732EC"/>
    <w:rsid w:val="00677E8A"/>
    <w:rsid w:val="006935BD"/>
    <w:rsid w:val="006A5577"/>
    <w:rsid w:val="006B3040"/>
    <w:rsid w:val="006B74AE"/>
    <w:rsid w:val="006C013B"/>
    <w:rsid w:val="006C27F4"/>
    <w:rsid w:val="006D1033"/>
    <w:rsid w:val="006D79AB"/>
    <w:rsid w:val="006E3DCC"/>
    <w:rsid w:val="006E7289"/>
    <w:rsid w:val="006E79DA"/>
    <w:rsid w:val="006F043A"/>
    <w:rsid w:val="006F4422"/>
    <w:rsid w:val="00700588"/>
    <w:rsid w:val="007043F6"/>
    <w:rsid w:val="00711F3D"/>
    <w:rsid w:val="007165CB"/>
    <w:rsid w:val="00723F79"/>
    <w:rsid w:val="00734516"/>
    <w:rsid w:val="00740EDA"/>
    <w:rsid w:val="007412E8"/>
    <w:rsid w:val="00755031"/>
    <w:rsid w:val="00761CE4"/>
    <w:rsid w:val="0076281E"/>
    <w:rsid w:val="00766408"/>
    <w:rsid w:val="00775B42"/>
    <w:rsid w:val="007A1D0F"/>
    <w:rsid w:val="007A3A6C"/>
    <w:rsid w:val="007A645F"/>
    <w:rsid w:val="007A7F8A"/>
    <w:rsid w:val="007B133F"/>
    <w:rsid w:val="007B2EFE"/>
    <w:rsid w:val="007B669F"/>
    <w:rsid w:val="007C36EC"/>
    <w:rsid w:val="007C5C49"/>
    <w:rsid w:val="007E1DC8"/>
    <w:rsid w:val="007E588A"/>
    <w:rsid w:val="007F55EB"/>
    <w:rsid w:val="007F674D"/>
    <w:rsid w:val="00803986"/>
    <w:rsid w:val="0082112D"/>
    <w:rsid w:val="00821480"/>
    <w:rsid w:val="00823D23"/>
    <w:rsid w:val="00826029"/>
    <w:rsid w:val="00832E09"/>
    <w:rsid w:val="00833A44"/>
    <w:rsid w:val="00833C9D"/>
    <w:rsid w:val="00850CBF"/>
    <w:rsid w:val="008561AC"/>
    <w:rsid w:val="00857CCE"/>
    <w:rsid w:val="00857E39"/>
    <w:rsid w:val="00882B3E"/>
    <w:rsid w:val="00883EFF"/>
    <w:rsid w:val="0089112C"/>
    <w:rsid w:val="00892BA6"/>
    <w:rsid w:val="00893E64"/>
    <w:rsid w:val="00897ACC"/>
    <w:rsid w:val="008D1FEA"/>
    <w:rsid w:val="008D6DD4"/>
    <w:rsid w:val="008E29BF"/>
    <w:rsid w:val="008E6E10"/>
    <w:rsid w:val="008F7551"/>
    <w:rsid w:val="008F7CA8"/>
    <w:rsid w:val="00904B3E"/>
    <w:rsid w:val="00921AAE"/>
    <w:rsid w:val="00924F63"/>
    <w:rsid w:val="009468D4"/>
    <w:rsid w:val="0094788E"/>
    <w:rsid w:val="00956744"/>
    <w:rsid w:val="00957443"/>
    <w:rsid w:val="00957EC2"/>
    <w:rsid w:val="0096670D"/>
    <w:rsid w:val="00971698"/>
    <w:rsid w:val="00973DBB"/>
    <w:rsid w:val="00982C6B"/>
    <w:rsid w:val="009C2EE8"/>
    <w:rsid w:val="009C372C"/>
    <w:rsid w:val="009C5127"/>
    <w:rsid w:val="009C55A9"/>
    <w:rsid w:val="009C60FB"/>
    <w:rsid w:val="009C682A"/>
    <w:rsid w:val="009D662F"/>
    <w:rsid w:val="009E01B7"/>
    <w:rsid w:val="009F3157"/>
    <w:rsid w:val="009F38BF"/>
    <w:rsid w:val="00A07955"/>
    <w:rsid w:val="00A11738"/>
    <w:rsid w:val="00A1704F"/>
    <w:rsid w:val="00A33A0A"/>
    <w:rsid w:val="00A43963"/>
    <w:rsid w:val="00A63547"/>
    <w:rsid w:val="00A64758"/>
    <w:rsid w:val="00A70080"/>
    <w:rsid w:val="00A7518C"/>
    <w:rsid w:val="00A80556"/>
    <w:rsid w:val="00A97016"/>
    <w:rsid w:val="00AA0413"/>
    <w:rsid w:val="00AA21F7"/>
    <w:rsid w:val="00AA24C2"/>
    <w:rsid w:val="00AB3135"/>
    <w:rsid w:val="00AD209B"/>
    <w:rsid w:val="00AD3684"/>
    <w:rsid w:val="00AF03F2"/>
    <w:rsid w:val="00AF111E"/>
    <w:rsid w:val="00AF1917"/>
    <w:rsid w:val="00AF60D2"/>
    <w:rsid w:val="00AF6EC7"/>
    <w:rsid w:val="00B060AF"/>
    <w:rsid w:val="00B10FE2"/>
    <w:rsid w:val="00B13526"/>
    <w:rsid w:val="00B2380C"/>
    <w:rsid w:val="00B344F0"/>
    <w:rsid w:val="00B40FB6"/>
    <w:rsid w:val="00B47828"/>
    <w:rsid w:val="00B50A0F"/>
    <w:rsid w:val="00B563DA"/>
    <w:rsid w:val="00B56B27"/>
    <w:rsid w:val="00B57F6D"/>
    <w:rsid w:val="00B61099"/>
    <w:rsid w:val="00B61C58"/>
    <w:rsid w:val="00B66685"/>
    <w:rsid w:val="00B76D80"/>
    <w:rsid w:val="00B85019"/>
    <w:rsid w:val="00B87C6B"/>
    <w:rsid w:val="00BA200F"/>
    <w:rsid w:val="00BB1EBB"/>
    <w:rsid w:val="00BB7030"/>
    <w:rsid w:val="00BD2ED3"/>
    <w:rsid w:val="00BF2689"/>
    <w:rsid w:val="00BF53F8"/>
    <w:rsid w:val="00C14ED9"/>
    <w:rsid w:val="00C20685"/>
    <w:rsid w:val="00C215B2"/>
    <w:rsid w:val="00C23C49"/>
    <w:rsid w:val="00C3023C"/>
    <w:rsid w:val="00C43724"/>
    <w:rsid w:val="00C47C63"/>
    <w:rsid w:val="00C50374"/>
    <w:rsid w:val="00C53919"/>
    <w:rsid w:val="00C67122"/>
    <w:rsid w:val="00C71A1D"/>
    <w:rsid w:val="00C74051"/>
    <w:rsid w:val="00C750EE"/>
    <w:rsid w:val="00C83145"/>
    <w:rsid w:val="00C9077B"/>
    <w:rsid w:val="00C92BBF"/>
    <w:rsid w:val="00C932FB"/>
    <w:rsid w:val="00C96BB9"/>
    <w:rsid w:val="00CA6756"/>
    <w:rsid w:val="00CB5994"/>
    <w:rsid w:val="00CD30D4"/>
    <w:rsid w:val="00CD6EF5"/>
    <w:rsid w:val="00CF3590"/>
    <w:rsid w:val="00D31507"/>
    <w:rsid w:val="00D51681"/>
    <w:rsid w:val="00D705F2"/>
    <w:rsid w:val="00D7061F"/>
    <w:rsid w:val="00D767BC"/>
    <w:rsid w:val="00D85498"/>
    <w:rsid w:val="00D92D08"/>
    <w:rsid w:val="00DA3684"/>
    <w:rsid w:val="00DA7754"/>
    <w:rsid w:val="00DB744C"/>
    <w:rsid w:val="00DC6C93"/>
    <w:rsid w:val="00DE3075"/>
    <w:rsid w:val="00DE5557"/>
    <w:rsid w:val="00DE5A54"/>
    <w:rsid w:val="00DF3C3C"/>
    <w:rsid w:val="00DF652F"/>
    <w:rsid w:val="00E01FA2"/>
    <w:rsid w:val="00E142E3"/>
    <w:rsid w:val="00E16F19"/>
    <w:rsid w:val="00E202AE"/>
    <w:rsid w:val="00E20989"/>
    <w:rsid w:val="00E20A07"/>
    <w:rsid w:val="00E248FD"/>
    <w:rsid w:val="00E372FB"/>
    <w:rsid w:val="00E4446C"/>
    <w:rsid w:val="00E53334"/>
    <w:rsid w:val="00E547C0"/>
    <w:rsid w:val="00E550E2"/>
    <w:rsid w:val="00E56B6B"/>
    <w:rsid w:val="00E606CF"/>
    <w:rsid w:val="00E618DA"/>
    <w:rsid w:val="00E8365D"/>
    <w:rsid w:val="00E8488D"/>
    <w:rsid w:val="00E90B59"/>
    <w:rsid w:val="00E9141B"/>
    <w:rsid w:val="00EA7A35"/>
    <w:rsid w:val="00EC1F7F"/>
    <w:rsid w:val="00EC4816"/>
    <w:rsid w:val="00EC789A"/>
    <w:rsid w:val="00EF0727"/>
    <w:rsid w:val="00EF0DE7"/>
    <w:rsid w:val="00EF4D85"/>
    <w:rsid w:val="00EF5950"/>
    <w:rsid w:val="00EF6E0B"/>
    <w:rsid w:val="00F130D7"/>
    <w:rsid w:val="00F23A59"/>
    <w:rsid w:val="00F32735"/>
    <w:rsid w:val="00F37A16"/>
    <w:rsid w:val="00F4012B"/>
    <w:rsid w:val="00F4044B"/>
    <w:rsid w:val="00F61673"/>
    <w:rsid w:val="00F622C2"/>
    <w:rsid w:val="00F66A3F"/>
    <w:rsid w:val="00F90DBF"/>
    <w:rsid w:val="00F96B99"/>
    <w:rsid w:val="00FA69B4"/>
    <w:rsid w:val="00FB67B1"/>
    <w:rsid w:val="00FB6983"/>
    <w:rsid w:val="00FC057F"/>
    <w:rsid w:val="00FC25D6"/>
    <w:rsid w:val="00FD1EC3"/>
    <w:rsid w:val="00FE1FDC"/>
    <w:rsid w:val="00FE43B1"/>
    <w:rsid w:val="00FF4543"/>
    <w:rsid w:val="024EBE3C"/>
    <w:rsid w:val="02A06E55"/>
    <w:rsid w:val="04570DDD"/>
    <w:rsid w:val="09B53FFD"/>
    <w:rsid w:val="0BFC7F8B"/>
    <w:rsid w:val="0C7360F0"/>
    <w:rsid w:val="0CC3FA29"/>
    <w:rsid w:val="0D3DEEEB"/>
    <w:rsid w:val="10BF238F"/>
    <w:rsid w:val="10CFF0AE"/>
    <w:rsid w:val="11252655"/>
    <w:rsid w:val="14079170"/>
    <w:rsid w:val="158138DF"/>
    <w:rsid w:val="1DA2D399"/>
    <w:rsid w:val="1E809067"/>
    <w:rsid w:val="2289D25F"/>
    <w:rsid w:val="2690153C"/>
    <w:rsid w:val="2A7BBBE7"/>
    <w:rsid w:val="2ABB51F3"/>
    <w:rsid w:val="2BB997BC"/>
    <w:rsid w:val="2C7E3E29"/>
    <w:rsid w:val="2E6E31D4"/>
    <w:rsid w:val="31AA959A"/>
    <w:rsid w:val="3304CA52"/>
    <w:rsid w:val="37A19DC8"/>
    <w:rsid w:val="380A8C41"/>
    <w:rsid w:val="38A74833"/>
    <w:rsid w:val="3FA3B030"/>
    <w:rsid w:val="41132655"/>
    <w:rsid w:val="4118BBDE"/>
    <w:rsid w:val="45B228AB"/>
    <w:rsid w:val="478267D9"/>
    <w:rsid w:val="4AF3B900"/>
    <w:rsid w:val="4C55D8FC"/>
    <w:rsid w:val="4CA8B0C3"/>
    <w:rsid w:val="4E75817F"/>
    <w:rsid w:val="4F99F9D0"/>
    <w:rsid w:val="53B02508"/>
    <w:rsid w:val="56EA8CC7"/>
    <w:rsid w:val="579E692A"/>
    <w:rsid w:val="5AFA4DDC"/>
    <w:rsid w:val="5B9A0B62"/>
    <w:rsid w:val="6C3EC3BC"/>
    <w:rsid w:val="6F8F5E1E"/>
    <w:rsid w:val="6F961CB4"/>
    <w:rsid w:val="717E0741"/>
    <w:rsid w:val="7532B1A9"/>
    <w:rsid w:val="75666C45"/>
    <w:rsid w:val="7E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801200"/>
  <w15:chartTrackingRefBased/>
  <w15:docId w15:val="{FB67C3DD-2D47-41DB-A057-FDBA2015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49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649"/>
    <w:pPr>
      <w:keepNext/>
      <w:keepLines/>
      <w:spacing w:before="240" w:after="0"/>
      <w:jc w:val="left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649"/>
    <w:rPr>
      <w:rFonts w:ascii="Arial Black" w:eastAsiaTheme="majorEastAsia" w:hAnsi="Arial Black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83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 Heidi</dc:creator>
  <cp:keywords/>
  <dc:description/>
  <cp:lastModifiedBy>Paavonen Elina</cp:lastModifiedBy>
  <cp:revision>2</cp:revision>
  <cp:lastPrinted>2022-10-14T08:59:00Z</cp:lastPrinted>
  <dcterms:created xsi:type="dcterms:W3CDTF">2022-10-14T09:00:00Z</dcterms:created>
  <dcterms:modified xsi:type="dcterms:W3CDTF">2022-10-14T09:00:00Z</dcterms:modified>
</cp:coreProperties>
</file>